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倩（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9046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邱吉芳（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9345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松滋市斯家场镇派出所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F8F05E4"/>
    <w:rsid w:val="348E3687"/>
    <w:rsid w:val="35766BD5"/>
    <w:rsid w:val="36A52284"/>
    <w:rsid w:val="40475153"/>
    <w:rsid w:val="4242307D"/>
    <w:rsid w:val="458765E4"/>
    <w:rsid w:val="45C02C36"/>
    <w:rsid w:val="47D553A3"/>
    <w:rsid w:val="48F029EC"/>
    <w:rsid w:val="51FA04EE"/>
    <w:rsid w:val="53FC12DE"/>
    <w:rsid w:val="56350503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108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2023-05-17T07:11:19Z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1786A5C38FEC49C98E94CCA0DA82CE53_13</vt:lpwstr>
  </property>
</Properties>
</file>